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7" w:rsidRDefault="004C204A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172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60F77">
        <w:rPr>
          <w:rFonts w:ascii="Times New Roman" w:hAnsi="Times New Roman" w:cs="Times New Roman"/>
          <w:b/>
          <w:sz w:val="28"/>
          <w:szCs w:val="28"/>
        </w:rPr>
        <w:t>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A6119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</w:t>
      </w:r>
      <w:r w:rsidR="004D5040">
        <w:rPr>
          <w:rFonts w:ascii="Times New Roman" w:hAnsi="Times New Roman" w:cs="Times New Roman"/>
          <w:sz w:val="28"/>
          <w:szCs w:val="28"/>
        </w:rPr>
        <w:t>2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BF1260" w:rsidRPr="00D5273A" w:rsidRDefault="004C204A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</w:t>
      </w:r>
    </w:p>
    <w:p w:rsidR="00A6119F" w:rsidRDefault="00A6119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разъяснений отдельных положений законодательства РФ в сфере противодействия коррупции согласно письма Минпромторга от 22.06.2022 № 59343/01.</w:t>
      </w:r>
    </w:p>
    <w:p w:rsidR="00157006" w:rsidRDefault="00A6119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и рассмотрение справки о доходах, имуществе и обязательствах имущественного характера от кандидата на замещение должности заместителя директора по экономике и финансам.</w:t>
      </w:r>
      <w:r w:rsidR="004D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F6" w:rsidRPr="00B07FF6" w:rsidRDefault="004C204A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заседания:</w:t>
      </w:r>
    </w:p>
    <w:p w:rsidR="00E07E7F" w:rsidRDefault="00E07E7F" w:rsidP="004C204A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204A">
        <w:rPr>
          <w:rFonts w:ascii="Times New Roman" w:hAnsi="Times New Roman" w:cs="Times New Roman"/>
          <w:sz w:val="28"/>
          <w:szCs w:val="28"/>
        </w:rPr>
        <w:t>Принятие к сведению Разъяснений</w:t>
      </w:r>
      <w:r w:rsidR="00A6119F">
        <w:rPr>
          <w:rFonts w:ascii="Times New Roman" w:hAnsi="Times New Roman" w:cs="Times New Roman"/>
          <w:sz w:val="28"/>
          <w:szCs w:val="28"/>
        </w:rPr>
        <w:t xml:space="preserve"> отдельных положений законодательства РФ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к сведению и руководства в своей работе</w:t>
      </w:r>
      <w:r w:rsidR="004C204A">
        <w:rPr>
          <w:rFonts w:ascii="Times New Roman" w:hAnsi="Times New Roman" w:cs="Times New Roman"/>
          <w:sz w:val="28"/>
          <w:szCs w:val="28"/>
        </w:rPr>
        <w:t xml:space="preserve"> (письмо</w:t>
      </w:r>
      <w:r w:rsidR="004C204A" w:rsidRPr="004C204A">
        <w:rPr>
          <w:rFonts w:ascii="Times New Roman" w:hAnsi="Times New Roman" w:cs="Times New Roman"/>
          <w:sz w:val="28"/>
          <w:szCs w:val="28"/>
        </w:rPr>
        <w:t xml:space="preserve"> Минпромторга от 22.06.2022 № 59343/01</w:t>
      </w:r>
      <w:r w:rsidR="004C20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04A" w:rsidRDefault="00E07E7F" w:rsidP="004C204A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204A" w:rsidRPr="004C204A">
        <w:rPr>
          <w:rFonts w:ascii="Times New Roman" w:hAnsi="Times New Roman" w:cs="Times New Roman"/>
          <w:sz w:val="28"/>
          <w:szCs w:val="28"/>
        </w:rPr>
        <w:t xml:space="preserve">Принятие предложения Председателя комиссии об исполнении обязанности о предоставлении сведений о доходах, об имуществе и обязательствах имущественного характера кандидатом на замещение должности заместителя директора по </w:t>
      </w:r>
      <w:r w:rsidR="004C204A">
        <w:rPr>
          <w:rFonts w:ascii="Times New Roman" w:hAnsi="Times New Roman" w:cs="Times New Roman"/>
          <w:sz w:val="28"/>
          <w:szCs w:val="28"/>
        </w:rPr>
        <w:t>экономике и финансам</w:t>
      </w:r>
      <w:r w:rsidR="004C204A" w:rsidRPr="004C204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справки, содержащей сведения о доходах, об имуществе и обязательствах имущественного характера.</w:t>
      </w:r>
      <w:bookmarkStart w:id="0" w:name="_GoBack"/>
      <w:bookmarkEnd w:id="0"/>
    </w:p>
    <w:sectPr w:rsidR="004C204A" w:rsidSect="00E81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0632B6"/>
    <w:rsid w:val="00070273"/>
    <w:rsid w:val="00102A2F"/>
    <w:rsid w:val="00104AC5"/>
    <w:rsid w:val="00157006"/>
    <w:rsid w:val="00165515"/>
    <w:rsid w:val="001721DA"/>
    <w:rsid w:val="001B5262"/>
    <w:rsid w:val="001C02D4"/>
    <w:rsid w:val="001C0D65"/>
    <w:rsid w:val="00254FAC"/>
    <w:rsid w:val="00280882"/>
    <w:rsid w:val="002F4BA5"/>
    <w:rsid w:val="002F69B1"/>
    <w:rsid w:val="0032403F"/>
    <w:rsid w:val="0038386B"/>
    <w:rsid w:val="003E74DE"/>
    <w:rsid w:val="003E7C3D"/>
    <w:rsid w:val="00424F7C"/>
    <w:rsid w:val="0047088B"/>
    <w:rsid w:val="0049014A"/>
    <w:rsid w:val="0049349B"/>
    <w:rsid w:val="00497C1B"/>
    <w:rsid w:val="004C204A"/>
    <w:rsid w:val="004D5040"/>
    <w:rsid w:val="004F7EA6"/>
    <w:rsid w:val="0050041C"/>
    <w:rsid w:val="0052130F"/>
    <w:rsid w:val="00531996"/>
    <w:rsid w:val="00533C0F"/>
    <w:rsid w:val="0054400D"/>
    <w:rsid w:val="00555E2D"/>
    <w:rsid w:val="005A401C"/>
    <w:rsid w:val="005B19B0"/>
    <w:rsid w:val="005F3201"/>
    <w:rsid w:val="00655A3D"/>
    <w:rsid w:val="006901DB"/>
    <w:rsid w:val="006A3526"/>
    <w:rsid w:val="006A7F25"/>
    <w:rsid w:val="006D508F"/>
    <w:rsid w:val="006D6101"/>
    <w:rsid w:val="006E768F"/>
    <w:rsid w:val="0070295B"/>
    <w:rsid w:val="00704EC9"/>
    <w:rsid w:val="00780639"/>
    <w:rsid w:val="0085687A"/>
    <w:rsid w:val="00860C56"/>
    <w:rsid w:val="00860F77"/>
    <w:rsid w:val="00861A89"/>
    <w:rsid w:val="008A557A"/>
    <w:rsid w:val="008E056E"/>
    <w:rsid w:val="008F181C"/>
    <w:rsid w:val="0093662F"/>
    <w:rsid w:val="0094386C"/>
    <w:rsid w:val="009B3DDF"/>
    <w:rsid w:val="00A6119F"/>
    <w:rsid w:val="00A65277"/>
    <w:rsid w:val="00AB2688"/>
    <w:rsid w:val="00AE3EE5"/>
    <w:rsid w:val="00B05D4F"/>
    <w:rsid w:val="00B07FF6"/>
    <w:rsid w:val="00B87303"/>
    <w:rsid w:val="00BC6D7A"/>
    <w:rsid w:val="00BF1260"/>
    <w:rsid w:val="00C81B80"/>
    <w:rsid w:val="00CC264A"/>
    <w:rsid w:val="00D135CA"/>
    <w:rsid w:val="00D23076"/>
    <w:rsid w:val="00D5273A"/>
    <w:rsid w:val="00DA34D7"/>
    <w:rsid w:val="00DB360C"/>
    <w:rsid w:val="00E06860"/>
    <w:rsid w:val="00E07E7F"/>
    <w:rsid w:val="00E81DFA"/>
    <w:rsid w:val="00E8366A"/>
    <w:rsid w:val="00EC6CE9"/>
    <w:rsid w:val="00F01157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3</cp:revision>
  <cp:lastPrinted>2022-04-14T09:44:00Z</cp:lastPrinted>
  <dcterms:created xsi:type="dcterms:W3CDTF">2022-11-29T06:47:00Z</dcterms:created>
  <dcterms:modified xsi:type="dcterms:W3CDTF">2022-11-29T06:53:00Z</dcterms:modified>
</cp:coreProperties>
</file>